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2FC0B" w14:textId="77777777" w:rsidR="00D5440B" w:rsidRPr="00D5440B" w:rsidRDefault="00D5440B" w:rsidP="00D5440B">
      <w:pPr>
        <w:widowControl/>
        <w:shd w:val="clear" w:color="auto" w:fill="FFFFFF"/>
        <w:spacing w:line="510" w:lineRule="atLeast"/>
        <w:jc w:val="center"/>
        <w:outlineLvl w:val="0"/>
        <w:rPr>
          <w:rFonts w:ascii="Noto Sans CJK" w:eastAsia="宋体" w:hAnsi="Noto Sans CJK" w:cs="宋体"/>
          <w:b/>
          <w:bCs/>
          <w:color w:val="404040"/>
          <w:kern w:val="36"/>
          <w:sz w:val="38"/>
          <w:szCs w:val="38"/>
        </w:rPr>
      </w:pPr>
      <w:r w:rsidRPr="00D5440B">
        <w:rPr>
          <w:rFonts w:ascii="Noto Sans CJK" w:eastAsia="宋体" w:hAnsi="Noto Sans CJK" w:cs="宋体"/>
          <w:b/>
          <w:bCs/>
          <w:color w:val="404040"/>
          <w:kern w:val="36"/>
          <w:sz w:val="38"/>
          <w:szCs w:val="38"/>
        </w:rPr>
        <w:t>第十二届</w:t>
      </w:r>
      <w:r w:rsidRPr="00D5440B">
        <w:rPr>
          <w:rFonts w:ascii="Noto Sans CJK" w:eastAsia="宋体" w:hAnsi="Noto Sans CJK" w:cs="宋体"/>
          <w:b/>
          <w:bCs/>
          <w:color w:val="404040"/>
          <w:kern w:val="36"/>
          <w:sz w:val="38"/>
          <w:szCs w:val="38"/>
        </w:rPr>
        <w:t>“</w:t>
      </w:r>
      <w:r w:rsidRPr="00D5440B">
        <w:rPr>
          <w:rFonts w:ascii="Noto Sans CJK" w:eastAsia="宋体" w:hAnsi="Noto Sans CJK" w:cs="宋体"/>
          <w:b/>
          <w:bCs/>
          <w:color w:val="404040"/>
          <w:kern w:val="36"/>
          <w:sz w:val="38"/>
          <w:szCs w:val="38"/>
        </w:rPr>
        <w:t>挑战杯</w:t>
      </w:r>
      <w:r w:rsidRPr="00D5440B">
        <w:rPr>
          <w:rFonts w:ascii="Noto Sans CJK" w:eastAsia="宋体" w:hAnsi="Noto Sans CJK" w:cs="宋体"/>
          <w:b/>
          <w:bCs/>
          <w:color w:val="404040"/>
          <w:kern w:val="36"/>
          <w:sz w:val="38"/>
          <w:szCs w:val="38"/>
        </w:rPr>
        <w:t>”</w:t>
      </w:r>
      <w:r w:rsidRPr="00D5440B">
        <w:rPr>
          <w:rFonts w:ascii="Noto Sans CJK" w:eastAsia="宋体" w:hAnsi="Noto Sans CJK" w:cs="宋体"/>
          <w:b/>
          <w:bCs/>
          <w:color w:val="404040"/>
          <w:kern w:val="36"/>
          <w:sz w:val="38"/>
          <w:szCs w:val="38"/>
        </w:rPr>
        <w:t>中国大学生创业计划竞赛参赛项目申报表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005"/>
        <w:gridCol w:w="915"/>
        <w:gridCol w:w="60"/>
        <w:gridCol w:w="915"/>
        <w:gridCol w:w="1080"/>
        <w:gridCol w:w="1020"/>
        <w:gridCol w:w="1755"/>
      </w:tblGrid>
      <w:tr w:rsidR="00D5440B" w:rsidRPr="00D5440B" w14:paraId="4F6B1511" w14:textId="77777777" w:rsidTr="00D5440B">
        <w:trPr>
          <w:trHeight w:val="696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FD38B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所在省</w:t>
            </w:r>
          </w:p>
          <w:p w14:paraId="73532D19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（区、市）</w:t>
            </w:r>
          </w:p>
        </w:tc>
        <w:tc>
          <w:tcPr>
            <w:tcW w:w="19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5FB5C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8EC2F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学校名称</w:t>
            </w:r>
          </w:p>
          <w:p w14:paraId="2449B944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7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538A6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3A90B63B" w14:textId="77777777" w:rsidTr="00D5440B">
        <w:trPr>
          <w:trHeight w:val="12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4021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03EA9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156823E3" w14:textId="77777777" w:rsidTr="00D5440B">
        <w:trPr>
          <w:trHeight w:val="12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BD14B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91E9C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I. 普通高校   II. 职业院校</w:t>
            </w:r>
          </w:p>
        </w:tc>
      </w:tr>
      <w:tr w:rsidR="00D5440B" w:rsidRPr="00D5440B" w14:paraId="2BC4AAB1" w14:textId="77777777" w:rsidTr="00D5440B">
        <w:trPr>
          <w:trHeight w:val="1716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56D7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项目分组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467CF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A. 科技创新和未来产业</w:t>
            </w:r>
          </w:p>
          <w:p w14:paraId="1EFF4F49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B. 乡村振兴和脱贫攻坚</w:t>
            </w:r>
          </w:p>
          <w:p w14:paraId="43916A40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C. 城市治理和社会服务</w:t>
            </w:r>
          </w:p>
          <w:p w14:paraId="3CA60513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D. 生态环保和可持续发展</w:t>
            </w:r>
          </w:p>
          <w:p w14:paraId="481D6BFD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E. 文化创意和区域合作</w:t>
            </w:r>
          </w:p>
        </w:tc>
      </w:tr>
      <w:tr w:rsidR="00D5440B" w:rsidRPr="00D5440B" w14:paraId="1409263E" w14:textId="77777777" w:rsidTr="00D5440B">
        <w:trPr>
          <w:trHeight w:val="684"/>
        </w:trPr>
        <w:tc>
          <w:tcPr>
            <w:tcW w:w="24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523B7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团队成员</w:t>
            </w:r>
          </w:p>
          <w:p w14:paraId="35C7EE09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（最多10人）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39ED8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19A8F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354D7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A7D5E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8610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E45BE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备注</w:t>
            </w:r>
          </w:p>
          <w:p w14:paraId="750676D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（负责人）</w:t>
            </w:r>
          </w:p>
        </w:tc>
      </w:tr>
      <w:tr w:rsidR="00D5440B" w:rsidRPr="00D5440B" w14:paraId="2C595A8D" w14:textId="77777777" w:rsidTr="00D5440B">
        <w:trPr>
          <w:trHeight w:val="12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0CC4CE" w14:textId="77777777" w:rsidR="00D5440B" w:rsidRPr="00D5440B" w:rsidRDefault="00D5440B" w:rsidP="00D5440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0404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6FA17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5035E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F2422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A1745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BBA10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DC55C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3274F78B" w14:textId="77777777" w:rsidTr="00D5440B">
        <w:trPr>
          <w:trHeight w:val="12"/>
        </w:trPr>
        <w:tc>
          <w:tcPr>
            <w:tcW w:w="24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39E13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指导教师</w:t>
            </w:r>
          </w:p>
          <w:p w14:paraId="6F042A59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（最多3人）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98475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B342C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D7A9C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5B1FA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98E99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0681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手机</w:t>
            </w:r>
          </w:p>
        </w:tc>
      </w:tr>
      <w:tr w:rsidR="00D5440B" w:rsidRPr="00D5440B" w14:paraId="54237DEB" w14:textId="77777777" w:rsidTr="00D5440B">
        <w:trPr>
          <w:trHeight w:val="12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495F25" w14:textId="77777777" w:rsidR="00D5440B" w:rsidRPr="00D5440B" w:rsidRDefault="00D5440B" w:rsidP="00D5440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0404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3EB8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E7E45" w14:textId="77777777" w:rsidR="00D5440B" w:rsidRPr="00D5440B" w:rsidRDefault="00D5440B" w:rsidP="00D5440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EDEB4" w14:textId="77777777" w:rsidR="00D5440B" w:rsidRPr="00D5440B" w:rsidRDefault="00D5440B" w:rsidP="00D5440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27DB9" w14:textId="77777777" w:rsidR="00D5440B" w:rsidRPr="00D5440B" w:rsidRDefault="00D5440B" w:rsidP="00D5440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CE1658" w14:textId="77777777" w:rsidR="00D5440B" w:rsidRPr="00D5440B" w:rsidRDefault="00D5440B" w:rsidP="00D5440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C1CA4" w14:textId="77777777" w:rsidR="00D5440B" w:rsidRPr="00D5440B" w:rsidRDefault="00D5440B" w:rsidP="00D5440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0E6F9B60" w14:textId="77777777" w:rsidTr="00D5440B">
        <w:trPr>
          <w:trHeight w:val="36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27F0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项目简介</w:t>
            </w:r>
          </w:p>
          <w:p w14:paraId="24EF3304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4D86E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50B29EBA" w14:textId="77777777" w:rsidTr="00D5440B">
        <w:trPr>
          <w:trHeight w:val="36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87A2E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社会价值</w:t>
            </w:r>
          </w:p>
          <w:p w14:paraId="5C641B6A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lastRenderedPageBreak/>
              <w:t>（500字以内）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C9025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lastRenderedPageBreak/>
              <w:t> </w:t>
            </w:r>
          </w:p>
        </w:tc>
      </w:tr>
      <w:tr w:rsidR="00D5440B" w:rsidRPr="00D5440B" w14:paraId="2B0D0C6A" w14:textId="77777777" w:rsidTr="00D5440B">
        <w:trPr>
          <w:trHeight w:val="36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8023C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实践过程</w:t>
            </w:r>
          </w:p>
          <w:p w14:paraId="21E8895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8B8F9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16C9F5F8" w14:textId="77777777" w:rsidTr="00D5440B">
        <w:trPr>
          <w:trHeight w:val="36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1FDF9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创新意义</w:t>
            </w:r>
          </w:p>
          <w:p w14:paraId="17990D88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8C63D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6AB1DEC6" w14:textId="77777777" w:rsidTr="00D5440B">
        <w:trPr>
          <w:trHeight w:val="36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EDDC78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发展前景</w:t>
            </w:r>
          </w:p>
          <w:p w14:paraId="2C2FDC55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248291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566B9389" w14:textId="77777777" w:rsidTr="00D5440B">
        <w:trPr>
          <w:trHeight w:val="36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C3390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团队协作</w:t>
            </w:r>
          </w:p>
          <w:p w14:paraId="0312E8CB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9602F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303189DF" w14:textId="77777777" w:rsidTr="00D5440B">
        <w:trPr>
          <w:trHeight w:val="12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7E2E5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项目介绍材料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870F0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  <w:tr w:rsidR="00D5440B" w:rsidRPr="00D5440B" w14:paraId="25E430BD" w14:textId="77777777" w:rsidTr="00D5440B">
        <w:trPr>
          <w:trHeight w:val="684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82EBF4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其他相关证明材料</w:t>
            </w:r>
          </w:p>
        </w:tc>
        <w:tc>
          <w:tcPr>
            <w:tcW w:w="675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2D577" w14:textId="77777777" w:rsidR="00D5440B" w:rsidRPr="00D5440B" w:rsidRDefault="00D5440B" w:rsidP="00D5440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选报</w:t>
            </w:r>
          </w:p>
        </w:tc>
      </w:tr>
      <w:tr w:rsidR="00D5440B" w:rsidRPr="00D5440B" w14:paraId="1D1FAD35" w14:textId="77777777" w:rsidTr="00D5440B">
        <w:tc>
          <w:tcPr>
            <w:tcW w:w="2430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E9BE6" w14:textId="77777777" w:rsidR="00D5440B" w:rsidRPr="00D5440B" w:rsidRDefault="00D5440B" w:rsidP="00D5440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D5440B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 </w:t>
            </w:r>
          </w:p>
        </w:tc>
      </w:tr>
    </w:tbl>
    <w:p w14:paraId="63449E3F" w14:textId="77777777" w:rsidR="00D5440B" w:rsidRPr="00D5440B" w:rsidRDefault="00D5440B" w:rsidP="00D5440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04040"/>
          <w:kern w:val="0"/>
          <w:szCs w:val="21"/>
        </w:rPr>
      </w:pPr>
      <w:r w:rsidRPr="00D5440B">
        <w:rPr>
          <w:rFonts w:ascii="微软雅黑" w:eastAsia="微软雅黑" w:hAnsi="微软雅黑" w:cs="宋体" w:hint="eastAsia"/>
          <w:color w:val="404040"/>
          <w:kern w:val="0"/>
          <w:szCs w:val="21"/>
        </w:rPr>
        <w:t> </w:t>
      </w:r>
    </w:p>
    <w:p w14:paraId="5A77C87A" w14:textId="77777777" w:rsidR="00D5440B" w:rsidRPr="00D5440B" w:rsidRDefault="00D5440B" w:rsidP="00D5440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04040"/>
          <w:kern w:val="0"/>
          <w:szCs w:val="21"/>
        </w:rPr>
      </w:pPr>
      <w:r w:rsidRPr="00D5440B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备注：</w:t>
      </w:r>
    </w:p>
    <w:p w14:paraId="4052D83F" w14:textId="77777777" w:rsidR="00D5440B" w:rsidRPr="00D5440B" w:rsidRDefault="00D5440B" w:rsidP="00D5440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04040"/>
          <w:kern w:val="0"/>
          <w:szCs w:val="21"/>
        </w:rPr>
      </w:pPr>
      <w:r w:rsidRPr="00D5440B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1. 项目介绍材料为20页以内PPT（转PDF格式），仅上传PDF文档。</w:t>
      </w:r>
    </w:p>
    <w:p w14:paraId="453EC041" w14:textId="77777777" w:rsidR="00D5440B" w:rsidRPr="00D5440B" w:rsidRDefault="00D5440B" w:rsidP="00D5440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04040"/>
          <w:kern w:val="0"/>
          <w:szCs w:val="21"/>
        </w:rPr>
      </w:pPr>
      <w:r w:rsidRPr="00D5440B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2. 其他相关证明材料需扫描在同一PDF文档上传。</w:t>
      </w:r>
    </w:p>
    <w:p w14:paraId="4BE7A915" w14:textId="77777777" w:rsidR="003E709C" w:rsidRPr="00D5440B" w:rsidRDefault="003E709C"/>
    <w:sectPr w:rsidR="003E709C" w:rsidRPr="00D5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6"/>
    <w:rsid w:val="003E709C"/>
    <w:rsid w:val="004E0806"/>
    <w:rsid w:val="00D5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AF9F2-E921-4FE4-8277-3E234B58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544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40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4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506225757@qq.com</dc:creator>
  <cp:keywords/>
  <dc:description/>
  <cp:lastModifiedBy>506225757@qq.com</cp:lastModifiedBy>
  <cp:revision>2</cp:revision>
  <dcterms:created xsi:type="dcterms:W3CDTF">2020-09-20T04:28:00Z</dcterms:created>
  <dcterms:modified xsi:type="dcterms:W3CDTF">2020-09-20T04:28:00Z</dcterms:modified>
</cp:coreProperties>
</file>